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2E" w:rsidRPr="00DF2E6C" w:rsidRDefault="0055502E" w:rsidP="0055502E">
      <w:pPr>
        <w:rPr>
          <w:rFonts w:ascii="黑体" w:eastAsia="黑体" w:hAnsi="华文中宋" w:hint="eastAsia"/>
          <w:sz w:val="32"/>
          <w:szCs w:val="32"/>
        </w:rPr>
      </w:pPr>
      <w:r w:rsidRPr="00DF2E6C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3</w:t>
      </w:r>
    </w:p>
    <w:p w:rsidR="0055502E" w:rsidRPr="009E2829" w:rsidRDefault="0055502E" w:rsidP="0055502E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9E2829">
        <w:rPr>
          <w:rFonts w:ascii="方正小标宋简体" w:eastAsia="方正小标宋简体" w:hAnsi="华文中宋" w:hint="eastAsia"/>
          <w:sz w:val="44"/>
          <w:szCs w:val="44"/>
        </w:rPr>
        <w:t>常州</w:t>
      </w:r>
      <w:proofErr w:type="gramStart"/>
      <w:r w:rsidRPr="009E2829">
        <w:rPr>
          <w:rFonts w:ascii="方正小标宋简体" w:eastAsia="方正小标宋简体" w:hAnsi="华文中宋" w:hint="eastAsia"/>
          <w:sz w:val="44"/>
          <w:szCs w:val="44"/>
        </w:rPr>
        <w:t>市条线单位</w:t>
      </w:r>
      <w:proofErr w:type="gramEnd"/>
      <w:r w:rsidRPr="009E2829">
        <w:rPr>
          <w:rFonts w:ascii="方正小标宋简体" w:eastAsia="方正小标宋简体" w:hAnsi="华文中宋" w:hint="eastAsia"/>
          <w:sz w:val="44"/>
          <w:szCs w:val="44"/>
        </w:rPr>
        <w:t>组织人事部门工作联系表</w:t>
      </w:r>
    </w:p>
    <w:p w:rsidR="0055502E" w:rsidRPr="00A314D5" w:rsidRDefault="0055502E" w:rsidP="0055502E">
      <w:pPr>
        <w:spacing w:line="300" w:lineRule="exact"/>
        <w:jc w:val="center"/>
        <w:rPr>
          <w:rFonts w:ascii="楷体_GB2312" w:eastAsia="楷体_GB2312" w:hAnsi="华文中宋" w:hint="eastAsia"/>
          <w:sz w:val="32"/>
          <w:szCs w:val="32"/>
        </w:rPr>
      </w:pPr>
      <w:r w:rsidRPr="00A314D5">
        <w:rPr>
          <w:rFonts w:ascii="楷体_GB2312" w:eastAsia="楷体_GB2312" w:hAnsi="华文中宋" w:hint="eastAsia"/>
          <w:sz w:val="32"/>
          <w:szCs w:val="32"/>
        </w:rPr>
        <w:t>（干部管理</w:t>
      </w:r>
      <w:r>
        <w:rPr>
          <w:rFonts w:ascii="楷体_GB2312" w:eastAsia="楷体_GB2312" w:hAnsi="华文中宋" w:hint="eastAsia"/>
          <w:sz w:val="32"/>
          <w:szCs w:val="32"/>
        </w:rPr>
        <w:t>口</w:t>
      </w:r>
      <w:r w:rsidRPr="00A314D5">
        <w:rPr>
          <w:rFonts w:ascii="楷体_GB2312" w:eastAsia="楷体_GB2312" w:hAnsi="华文中宋" w:hint="eastAsia"/>
          <w:sz w:val="32"/>
          <w:szCs w:val="32"/>
        </w:rPr>
        <w:t>）</w:t>
      </w:r>
    </w:p>
    <w:p w:rsidR="0055502E" w:rsidRPr="00D241D1" w:rsidRDefault="0055502E" w:rsidP="0055502E">
      <w:pPr>
        <w:spacing w:line="240" w:lineRule="exact"/>
        <w:rPr>
          <w:rFonts w:ascii="仿宋_GB2312" w:eastAsia="仿宋_GB2312" w:hAnsi="华文中宋" w:hint="eastAsia"/>
          <w:sz w:val="28"/>
          <w:szCs w:val="28"/>
        </w:rPr>
      </w:pPr>
    </w:p>
    <w:p w:rsidR="0055502E" w:rsidRDefault="0055502E" w:rsidP="0055502E">
      <w:pPr>
        <w:rPr>
          <w:rFonts w:ascii="仿宋_GB2312" w:eastAsia="仿宋_GB2312" w:hAnsi="华文中宋" w:hint="eastAsia"/>
          <w:sz w:val="32"/>
          <w:szCs w:val="32"/>
        </w:rPr>
      </w:pPr>
      <w:r w:rsidRPr="00476EEB">
        <w:rPr>
          <w:rFonts w:ascii="仿宋_GB2312" w:eastAsia="仿宋_GB2312" w:hAnsi="华文中宋" w:hint="eastAsia"/>
          <w:sz w:val="32"/>
          <w:szCs w:val="32"/>
        </w:rPr>
        <w:t>本单位</w:t>
      </w:r>
      <w:r>
        <w:rPr>
          <w:rFonts w:ascii="仿宋_GB2312" w:eastAsia="仿宋_GB2312" w:hAnsi="华文中宋" w:hint="eastAsia"/>
          <w:sz w:val="32"/>
          <w:szCs w:val="32"/>
        </w:rPr>
        <w:t>组织人事部门名称：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填报人：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</w:t>
      </w:r>
      <w:r w:rsidRPr="00AF7292">
        <w:rPr>
          <w:rFonts w:ascii="仿宋_GB2312" w:eastAsia="仿宋_GB2312" w:hAnsi="华文中宋" w:hint="eastAsia"/>
          <w:sz w:val="32"/>
          <w:szCs w:val="32"/>
        </w:rPr>
        <w:t>联系电话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 w:rsidRPr="00AF7292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</w:t>
      </w:r>
      <w:r w:rsidRPr="00AF7292">
        <w:rPr>
          <w:rFonts w:ascii="仿宋_GB2312" w:eastAsia="仿宋_GB2312" w:hAnsi="华文中宋" w:hint="eastAsia"/>
          <w:sz w:val="32"/>
          <w:szCs w:val="32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2178"/>
        <w:gridCol w:w="1750"/>
        <w:gridCol w:w="2120"/>
        <w:gridCol w:w="1599"/>
        <w:gridCol w:w="1800"/>
        <w:gridCol w:w="2399"/>
        <w:gridCol w:w="1395"/>
      </w:tblGrid>
      <w:tr w:rsidR="0055502E" w:rsidRPr="00476D8B" w:rsidTr="000573FF">
        <w:tc>
          <w:tcPr>
            <w:tcW w:w="4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姓  名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 xml:space="preserve">职  </w:t>
            </w:r>
            <w:proofErr w:type="gramStart"/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01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728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手机号码</w:t>
            </w:r>
          </w:p>
        </w:tc>
        <w:tc>
          <w:tcPr>
            <w:tcW w:w="549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传  真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工作邮箱</w:t>
            </w:r>
          </w:p>
        </w:tc>
        <w:tc>
          <w:tcPr>
            <w:tcW w:w="824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邮寄地址</w:t>
            </w:r>
          </w:p>
        </w:tc>
        <w:tc>
          <w:tcPr>
            <w:tcW w:w="4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proofErr w:type="gramStart"/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邮</w:t>
            </w:r>
            <w:proofErr w:type="gramEnd"/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 xml:space="preserve">  编</w:t>
            </w:r>
          </w:p>
        </w:tc>
      </w:tr>
      <w:tr w:rsidR="0055502E" w:rsidRPr="00476D8B" w:rsidTr="000573FF"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480" w:type="pct"/>
            <w:vMerge w:val="restart"/>
            <w:tcBorders>
              <w:righ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5502E" w:rsidRPr="00476D8B" w:rsidTr="000573FF"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549" w:type="pct"/>
            <w:vMerge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18" w:type="pct"/>
            <w:vMerge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24" w:type="pct"/>
            <w:vMerge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5502E" w:rsidRPr="00476D8B" w:rsidTr="000573FF"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549" w:type="pct"/>
            <w:vMerge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18" w:type="pct"/>
            <w:vMerge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24" w:type="pct"/>
            <w:vMerge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5502E" w:rsidRPr="00476D8B" w:rsidTr="000573FF">
        <w:tc>
          <w:tcPr>
            <w:tcW w:w="4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28" w:type="pct"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18" w:type="pct"/>
            <w:vMerge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55502E" w:rsidRDefault="0055502E" w:rsidP="0055502E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上级主管单位组织人事部门名称：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2178"/>
        <w:gridCol w:w="1750"/>
        <w:gridCol w:w="2120"/>
        <w:gridCol w:w="1599"/>
        <w:gridCol w:w="1800"/>
        <w:gridCol w:w="2399"/>
        <w:gridCol w:w="1395"/>
      </w:tblGrid>
      <w:tr w:rsidR="0055502E" w:rsidRPr="00476D8B" w:rsidTr="000573FF">
        <w:tc>
          <w:tcPr>
            <w:tcW w:w="4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姓  名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 xml:space="preserve">职  </w:t>
            </w:r>
            <w:proofErr w:type="gramStart"/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01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728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手机号码</w:t>
            </w:r>
          </w:p>
        </w:tc>
        <w:tc>
          <w:tcPr>
            <w:tcW w:w="549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传  真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工作邮箱</w:t>
            </w:r>
          </w:p>
        </w:tc>
        <w:tc>
          <w:tcPr>
            <w:tcW w:w="824" w:type="pct"/>
            <w:tcBorders>
              <w:top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邮寄地址</w:t>
            </w:r>
          </w:p>
        </w:tc>
        <w:tc>
          <w:tcPr>
            <w:tcW w:w="4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proofErr w:type="gramStart"/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>邮</w:t>
            </w:r>
            <w:proofErr w:type="gramEnd"/>
            <w:r w:rsidRPr="00476D8B">
              <w:rPr>
                <w:rFonts w:ascii="黑体" w:eastAsia="黑体" w:hAnsi="华文中宋" w:hint="eastAsia"/>
                <w:sz w:val="28"/>
                <w:szCs w:val="28"/>
              </w:rPr>
              <w:t xml:space="preserve">  编</w:t>
            </w:r>
          </w:p>
        </w:tc>
      </w:tr>
      <w:tr w:rsidR="0055502E" w:rsidRPr="00476D8B" w:rsidTr="000573FF"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480" w:type="pct"/>
            <w:vMerge w:val="restart"/>
            <w:tcBorders>
              <w:righ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5502E" w:rsidRPr="00476D8B" w:rsidTr="000573FF">
        <w:tc>
          <w:tcPr>
            <w:tcW w:w="4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728" w:type="pct"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18" w:type="pct"/>
            <w:vMerge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bottom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02E" w:rsidRPr="00476D8B" w:rsidRDefault="0055502E" w:rsidP="000573F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751CEB" w:rsidRPr="0055502E" w:rsidRDefault="0055502E" w:rsidP="0055502E">
      <w:pPr>
        <w:spacing w:line="400" w:lineRule="exact"/>
        <w:jc w:val="left"/>
      </w:pPr>
      <w:r w:rsidRPr="0029725C">
        <w:rPr>
          <w:rFonts w:ascii="仿宋_GB2312" w:eastAsia="仿宋_GB2312" w:hAnsi="华文中宋" w:hint="eastAsia"/>
          <w:b/>
          <w:sz w:val="28"/>
          <w:szCs w:val="28"/>
        </w:rPr>
        <w:t>说明：</w:t>
      </w:r>
      <w:r w:rsidRPr="0029725C">
        <w:rPr>
          <w:rFonts w:ascii="仿宋_GB2312" w:eastAsia="仿宋_GB2312" w:hAnsi="华文中宋" w:hint="eastAsia"/>
          <w:sz w:val="28"/>
          <w:szCs w:val="28"/>
        </w:rPr>
        <w:t>1、本表中涉及到的相关人员信息发生变动时，请及时填写更新信息，报市委组织部干部四处。</w:t>
      </w:r>
    </w:p>
    <w:sectPr w:rsidR="00751CEB" w:rsidRPr="0055502E" w:rsidSect="0055502E">
      <w:pgSz w:w="16838" w:h="11906" w:orient="landscape" w:code="9"/>
      <w:pgMar w:top="1134" w:right="1247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02E"/>
    <w:rsid w:val="000456BD"/>
    <w:rsid w:val="000B0996"/>
    <w:rsid w:val="000D5CD8"/>
    <w:rsid w:val="00101F44"/>
    <w:rsid w:val="00162991"/>
    <w:rsid w:val="00183949"/>
    <w:rsid w:val="001A4A9E"/>
    <w:rsid w:val="002112B0"/>
    <w:rsid w:val="00251B06"/>
    <w:rsid w:val="00255120"/>
    <w:rsid w:val="00277E9A"/>
    <w:rsid w:val="002A7D97"/>
    <w:rsid w:val="002B4B28"/>
    <w:rsid w:val="002B5CEA"/>
    <w:rsid w:val="002C78B7"/>
    <w:rsid w:val="002D6239"/>
    <w:rsid w:val="002F10E5"/>
    <w:rsid w:val="003428CA"/>
    <w:rsid w:val="00364145"/>
    <w:rsid w:val="00393786"/>
    <w:rsid w:val="003A42E1"/>
    <w:rsid w:val="003A763D"/>
    <w:rsid w:val="003C3C4A"/>
    <w:rsid w:val="003C4A3F"/>
    <w:rsid w:val="003C5761"/>
    <w:rsid w:val="003D5EF8"/>
    <w:rsid w:val="003E4E35"/>
    <w:rsid w:val="003F3FDF"/>
    <w:rsid w:val="004204DB"/>
    <w:rsid w:val="00421418"/>
    <w:rsid w:val="00422ABF"/>
    <w:rsid w:val="00425134"/>
    <w:rsid w:val="00461C9B"/>
    <w:rsid w:val="004A29AD"/>
    <w:rsid w:val="004B7D89"/>
    <w:rsid w:val="004C4DF2"/>
    <w:rsid w:val="004C51A4"/>
    <w:rsid w:val="004E2769"/>
    <w:rsid w:val="004E60E3"/>
    <w:rsid w:val="0055502E"/>
    <w:rsid w:val="00597F07"/>
    <w:rsid w:val="005A748B"/>
    <w:rsid w:val="005D1FA8"/>
    <w:rsid w:val="005E6BA1"/>
    <w:rsid w:val="005F7357"/>
    <w:rsid w:val="0060742B"/>
    <w:rsid w:val="00616F5A"/>
    <w:rsid w:val="006261B6"/>
    <w:rsid w:val="006451B0"/>
    <w:rsid w:val="00662FA7"/>
    <w:rsid w:val="00684860"/>
    <w:rsid w:val="006B5CB9"/>
    <w:rsid w:val="006C3393"/>
    <w:rsid w:val="006C7A7F"/>
    <w:rsid w:val="006D27E5"/>
    <w:rsid w:val="007270D7"/>
    <w:rsid w:val="00742EF3"/>
    <w:rsid w:val="00751CEB"/>
    <w:rsid w:val="00765840"/>
    <w:rsid w:val="0078103E"/>
    <w:rsid w:val="00785C97"/>
    <w:rsid w:val="007958C3"/>
    <w:rsid w:val="007B6971"/>
    <w:rsid w:val="007C4664"/>
    <w:rsid w:val="007D65E5"/>
    <w:rsid w:val="007E0DE1"/>
    <w:rsid w:val="00821C83"/>
    <w:rsid w:val="008312B4"/>
    <w:rsid w:val="008452C8"/>
    <w:rsid w:val="00872435"/>
    <w:rsid w:val="00891B23"/>
    <w:rsid w:val="008F400D"/>
    <w:rsid w:val="00905378"/>
    <w:rsid w:val="0092272F"/>
    <w:rsid w:val="00924DE3"/>
    <w:rsid w:val="009357C1"/>
    <w:rsid w:val="009460F6"/>
    <w:rsid w:val="00970488"/>
    <w:rsid w:val="00992CFC"/>
    <w:rsid w:val="009A5115"/>
    <w:rsid w:val="009B5863"/>
    <w:rsid w:val="00A465ED"/>
    <w:rsid w:val="00A96476"/>
    <w:rsid w:val="00AA40C0"/>
    <w:rsid w:val="00AA5462"/>
    <w:rsid w:val="00AD0421"/>
    <w:rsid w:val="00B203F8"/>
    <w:rsid w:val="00B22202"/>
    <w:rsid w:val="00B409B1"/>
    <w:rsid w:val="00B526C9"/>
    <w:rsid w:val="00B84931"/>
    <w:rsid w:val="00C721C8"/>
    <w:rsid w:val="00CF4C7D"/>
    <w:rsid w:val="00D05A98"/>
    <w:rsid w:val="00D33F9E"/>
    <w:rsid w:val="00D77055"/>
    <w:rsid w:val="00DE4715"/>
    <w:rsid w:val="00E35729"/>
    <w:rsid w:val="00E36E1C"/>
    <w:rsid w:val="00E42E96"/>
    <w:rsid w:val="00E4302A"/>
    <w:rsid w:val="00E45D4B"/>
    <w:rsid w:val="00E52827"/>
    <w:rsid w:val="00E53A62"/>
    <w:rsid w:val="00E91ED3"/>
    <w:rsid w:val="00E95722"/>
    <w:rsid w:val="00EF6A3D"/>
    <w:rsid w:val="00F32660"/>
    <w:rsid w:val="00F83C26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2017-04-27T01:48:00Z</dcterms:created>
  <dcterms:modified xsi:type="dcterms:W3CDTF">2017-04-27T01:48:00Z</dcterms:modified>
</cp:coreProperties>
</file>